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0" w:rsidRPr="00627A60" w:rsidRDefault="009B6DFA" w:rsidP="00627A60">
      <w:pPr>
        <w:pStyle w:val="a8"/>
        <w:ind w:right="-604"/>
        <w:rPr>
          <w:b/>
          <w:sz w:val="24"/>
          <w:szCs w:val="24"/>
          <w:u w:val="single"/>
        </w:rPr>
      </w:pPr>
      <w:r>
        <w:rPr>
          <w:b/>
          <w:bCs/>
          <w:sz w:val="28"/>
          <w:szCs w:val="28"/>
          <w:lang w:eastAsia="en-US"/>
        </w:rPr>
        <w:t xml:space="preserve">                   </w:t>
      </w:r>
      <w:r w:rsidR="00627A60">
        <w:t xml:space="preserve">  </w:t>
      </w:r>
      <w:r w:rsidR="00BE7734">
        <w:t xml:space="preserve"> </w:t>
      </w:r>
      <w:r w:rsidR="00627A60">
        <w:t xml:space="preserve">  </w:t>
      </w:r>
      <w:r w:rsidR="00BC3480">
        <w:rPr>
          <w:noProof/>
        </w:rPr>
        <w:drawing>
          <wp:inline distT="0" distB="0" distL="0" distR="0">
            <wp:extent cx="4876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A60">
        <w:t xml:space="preserve">                  </w:t>
      </w:r>
    </w:p>
    <w:p w:rsidR="00627A60" w:rsidRPr="00627A60" w:rsidRDefault="00627A60" w:rsidP="00627A60">
      <w:pPr>
        <w:pStyle w:val="a8"/>
        <w:ind w:right="-604"/>
        <w:rPr>
          <w:sz w:val="24"/>
          <w:szCs w:val="24"/>
        </w:rPr>
      </w:pPr>
    </w:p>
    <w:p w:rsidR="00627A60" w:rsidRPr="000E513F" w:rsidRDefault="00627A60" w:rsidP="00627A60">
      <w:pPr>
        <w:pStyle w:val="a8"/>
        <w:tabs>
          <w:tab w:val="left" w:pos="2835"/>
          <w:tab w:val="center" w:pos="4979"/>
        </w:tabs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Pr="000E513F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627A60" w:rsidRPr="000E513F" w:rsidRDefault="00627A60" w:rsidP="00627A60">
      <w:pPr>
        <w:pStyle w:val="a8"/>
        <w:ind w:right="-604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0E513F">
        <w:rPr>
          <w:rFonts w:ascii="Times New Roman" w:hAnsi="Times New Roman"/>
          <w:b/>
          <w:caps/>
          <w:sz w:val="28"/>
          <w:szCs w:val="28"/>
        </w:rPr>
        <w:t>Калининского сельского поселения</w:t>
      </w:r>
    </w:p>
    <w:p w:rsidR="00627A60" w:rsidRPr="000E513F" w:rsidRDefault="00771D45" w:rsidP="00771D45">
      <w:pPr>
        <w:pStyle w:val="a8"/>
        <w:tabs>
          <w:tab w:val="left" w:pos="1691"/>
          <w:tab w:val="center" w:pos="5177"/>
        </w:tabs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</w:t>
      </w:r>
      <w:r w:rsidR="00627A60" w:rsidRPr="000E513F">
        <w:rPr>
          <w:rFonts w:ascii="Times New Roman" w:hAnsi="Times New Roman"/>
          <w:b/>
          <w:caps/>
          <w:sz w:val="28"/>
          <w:szCs w:val="28"/>
        </w:rPr>
        <w:t>Цимлянского района Ростовской области</w:t>
      </w:r>
    </w:p>
    <w:p w:rsidR="00627A60" w:rsidRDefault="00627A60" w:rsidP="00627A60">
      <w:pPr>
        <w:pStyle w:val="a8"/>
        <w:ind w:right="-604"/>
        <w:rPr>
          <w:rFonts w:ascii="Times New Roman" w:hAnsi="Times New Roman"/>
          <w:b/>
          <w:sz w:val="28"/>
        </w:rPr>
      </w:pPr>
    </w:p>
    <w:p w:rsidR="00627A60" w:rsidRDefault="00627A60" w:rsidP="00627A60">
      <w:pPr>
        <w:pStyle w:val="a8"/>
        <w:ind w:right="-604"/>
      </w:pPr>
      <w:r>
        <w:t xml:space="preserve">                          </w:t>
      </w:r>
    </w:p>
    <w:p w:rsidR="00627A60" w:rsidRPr="00872673" w:rsidRDefault="00627A60" w:rsidP="00627A60">
      <w:pPr>
        <w:pStyle w:val="a8"/>
        <w:ind w:right="-604"/>
      </w:pPr>
      <w:r>
        <w:t xml:space="preserve">                          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bCs/>
          <w:sz w:val="28"/>
        </w:rPr>
        <w:t>ПОСТАНОВЛЕНИЕ</w:t>
      </w:r>
    </w:p>
    <w:p w:rsidR="002A7AE6" w:rsidRDefault="002A7AE6" w:rsidP="00627A60">
      <w:pPr>
        <w:rPr>
          <w:bCs/>
          <w:color w:val="000000"/>
        </w:rPr>
      </w:pPr>
    </w:p>
    <w:p w:rsidR="002A7AE6" w:rsidRDefault="002A7AE6" w:rsidP="00627A60">
      <w:pPr>
        <w:rPr>
          <w:bCs/>
          <w:color w:val="000000"/>
        </w:rPr>
      </w:pPr>
    </w:p>
    <w:p w:rsidR="00627A60" w:rsidRDefault="009071D3" w:rsidP="00627A60">
      <w:pPr>
        <w:rPr>
          <w:sz w:val="28"/>
        </w:rPr>
      </w:pPr>
      <w:r>
        <w:rPr>
          <w:sz w:val="28"/>
          <w:szCs w:val="28"/>
        </w:rPr>
        <w:t>11</w:t>
      </w:r>
      <w:r w:rsidR="002A7AE6">
        <w:rPr>
          <w:sz w:val="28"/>
          <w:szCs w:val="28"/>
        </w:rPr>
        <w:t>.</w:t>
      </w:r>
      <w:r>
        <w:rPr>
          <w:sz w:val="28"/>
          <w:szCs w:val="28"/>
        </w:rPr>
        <w:t>04.2018</w:t>
      </w:r>
      <w:r w:rsidR="00627A60">
        <w:rPr>
          <w:sz w:val="28"/>
        </w:rPr>
        <w:t xml:space="preserve">    </w:t>
      </w:r>
      <w:r w:rsidR="00627A60">
        <w:rPr>
          <w:sz w:val="28"/>
        </w:rPr>
        <w:tab/>
        <w:t xml:space="preserve">                        </w:t>
      </w:r>
      <w:r w:rsidR="00771D45">
        <w:rPr>
          <w:sz w:val="28"/>
        </w:rPr>
        <w:t xml:space="preserve">     </w:t>
      </w:r>
      <w:r w:rsidR="00627A60">
        <w:rPr>
          <w:sz w:val="28"/>
        </w:rPr>
        <w:t>№</w:t>
      </w:r>
      <w:r>
        <w:rPr>
          <w:sz w:val="28"/>
        </w:rPr>
        <w:t>34</w:t>
      </w:r>
      <w:r w:rsidR="00627A60">
        <w:rPr>
          <w:sz w:val="28"/>
        </w:rPr>
        <w:t xml:space="preserve">       </w:t>
      </w:r>
      <w:r w:rsidR="00627A60">
        <w:rPr>
          <w:sz w:val="28"/>
        </w:rPr>
        <w:tab/>
      </w:r>
      <w:r w:rsidR="00771D45">
        <w:rPr>
          <w:sz w:val="28"/>
        </w:rPr>
        <w:t xml:space="preserve">                      </w:t>
      </w:r>
      <w:r w:rsidR="00627A60">
        <w:rPr>
          <w:sz w:val="28"/>
        </w:rPr>
        <w:t xml:space="preserve"> ст. Калининская</w:t>
      </w:r>
    </w:p>
    <w:p w:rsidR="00627A60" w:rsidRDefault="00627A60" w:rsidP="00627A60"/>
    <w:p w:rsidR="00627A60" w:rsidRDefault="009B6DFA" w:rsidP="00627A60">
      <w:pPr>
        <w:pStyle w:val="a8"/>
        <w:ind w:right="-604"/>
        <w:rPr>
          <w:b/>
          <w:u w:val="single"/>
        </w:rPr>
      </w:pPr>
      <w:r>
        <w:rPr>
          <w:b/>
          <w:bCs/>
          <w:sz w:val="28"/>
          <w:szCs w:val="28"/>
          <w:lang w:eastAsia="en-US"/>
        </w:rPr>
        <w:t xml:space="preserve">                </w:t>
      </w:r>
      <w:r w:rsidR="00627A60">
        <w:t xml:space="preserve">                                                                                                                </w:t>
      </w:r>
    </w:p>
    <w:p w:rsidR="00BC3480" w:rsidRDefault="00BC3480" w:rsidP="00AC77F0">
      <w:pPr>
        <w:rPr>
          <w:sz w:val="24"/>
          <w:szCs w:val="24"/>
        </w:rPr>
      </w:pPr>
    </w:p>
    <w:p w:rsidR="00AC263B" w:rsidRDefault="009071D3" w:rsidP="00BE7734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</w:t>
      </w:r>
    </w:p>
    <w:p w:rsidR="00BE7734" w:rsidRDefault="00BE7734" w:rsidP="00BE773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Калининского сельского поселения</w:t>
      </w:r>
    </w:p>
    <w:p w:rsidR="00C545D2" w:rsidRPr="00F773ED" w:rsidRDefault="00C545D2" w:rsidP="00BE7734">
      <w:pPr>
        <w:jc w:val="both"/>
        <w:rPr>
          <w:sz w:val="28"/>
          <w:szCs w:val="28"/>
        </w:rPr>
      </w:pPr>
    </w:p>
    <w:p w:rsidR="00EA0B3B" w:rsidRPr="009B6DFA" w:rsidRDefault="00EA0B3B" w:rsidP="009B6DFA">
      <w:pPr>
        <w:rPr>
          <w:sz w:val="28"/>
          <w:szCs w:val="28"/>
        </w:rPr>
      </w:pPr>
    </w:p>
    <w:p w:rsidR="001D4005" w:rsidRDefault="001D4005" w:rsidP="00BE77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B48F3" w:rsidRDefault="001D4005" w:rsidP="002B48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48F3">
        <w:rPr>
          <w:sz w:val="28"/>
          <w:szCs w:val="28"/>
        </w:rPr>
        <w:t xml:space="preserve"> </w:t>
      </w:r>
    </w:p>
    <w:p w:rsidR="002B48F3" w:rsidRDefault="002B48F3" w:rsidP="002B48F3">
      <w:pPr>
        <w:pStyle w:val="Defaul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9071D3">
        <w:rPr>
          <w:sz w:val="28"/>
          <w:szCs w:val="28"/>
        </w:rPr>
        <w:t>нормативно - правовых актов А</w:t>
      </w:r>
      <w:r>
        <w:rPr>
          <w:sz w:val="28"/>
          <w:szCs w:val="28"/>
        </w:rPr>
        <w:t>дминистрации Калининского сельского поселения в соответствие с</w:t>
      </w:r>
      <w:r>
        <w:rPr>
          <w:bCs/>
          <w:sz w:val="28"/>
          <w:szCs w:val="28"/>
        </w:rPr>
        <w:t xml:space="preserve"> законодательством Российской Федерации,</w:t>
      </w:r>
    </w:p>
    <w:p w:rsidR="00BE7734" w:rsidRDefault="00BE7734" w:rsidP="00BE7734">
      <w:pPr>
        <w:rPr>
          <w:sz w:val="28"/>
          <w:szCs w:val="28"/>
        </w:rPr>
      </w:pPr>
    </w:p>
    <w:p w:rsidR="00627A60" w:rsidRDefault="00627A60" w:rsidP="00771D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4005" w:rsidRDefault="001D4005" w:rsidP="001D400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D4005" w:rsidRDefault="001D4005" w:rsidP="001D4005">
      <w:pPr>
        <w:rPr>
          <w:b/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771D45" w:rsidRPr="009071D3" w:rsidRDefault="006133EF" w:rsidP="009071D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1D4005">
        <w:rPr>
          <w:b/>
          <w:sz w:val="28"/>
          <w:szCs w:val="28"/>
        </w:rPr>
        <w:t xml:space="preserve"> </w:t>
      </w:r>
      <w:r w:rsidR="00771D45">
        <w:rPr>
          <w:sz w:val="28"/>
          <w:szCs w:val="28"/>
        </w:rPr>
        <w:t>постановление</w:t>
      </w:r>
      <w:r w:rsidR="001D4005">
        <w:rPr>
          <w:sz w:val="28"/>
          <w:szCs w:val="28"/>
        </w:rPr>
        <w:t xml:space="preserve"> Администрации Калинин</w:t>
      </w:r>
      <w:r w:rsidR="009071D3">
        <w:rPr>
          <w:sz w:val="28"/>
          <w:szCs w:val="28"/>
        </w:rPr>
        <w:t>ского сельского поселения от 08.02.2018</w:t>
      </w:r>
      <w:r w:rsidR="001D4005">
        <w:rPr>
          <w:sz w:val="28"/>
          <w:szCs w:val="28"/>
        </w:rPr>
        <w:t>г. №</w:t>
      </w:r>
      <w:r w:rsidR="009071D3">
        <w:rPr>
          <w:sz w:val="28"/>
          <w:szCs w:val="28"/>
        </w:rPr>
        <w:t xml:space="preserve"> 10</w:t>
      </w:r>
      <w:r w:rsidR="002A7AE6">
        <w:rPr>
          <w:sz w:val="28"/>
          <w:szCs w:val="28"/>
        </w:rPr>
        <w:t xml:space="preserve"> </w:t>
      </w:r>
      <w:r w:rsidR="009071D3">
        <w:rPr>
          <w:sz w:val="28"/>
          <w:szCs w:val="28"/>
        </w:rPr>
        <w:t xml:space="preserve"> «О присвоении статуса специализированной службы по вопросам похоронного дела на территории Калининского сельского поселения</w:t>
      </w:r>
      <w:r w:rsidR="002A7AE6">
        <w:rPr>
          <w:sz w:val="28"/>
          <w:szCs w:val="28"/>
        </w:rPr>
        <w:t>».</w:t>
      </w:r>
    </w:p>
    <w:p w:rsidR="002A7AE6" w:rsidRDefault="002A7AE6" w:rsidP="002A7AE6">
      <w:pPr>
        <w:jc w:val="both"/>
        <w:rPr>
          <w:sz w:val="28"/>
          <w:szCs w:val="28"/>
        </w:rPr>
      </w:pPr>
    </w:p>
    <w:p w:rsidR="001D4005" w:rsidRDefault="001D4005" w:rsidP="003C3F54">
      <w:pPr>
        <w:pStyle w:val="ae"/>
        <w:numPr>
          <w:ilvl w:val="0"/>
          <w:numId w:val="5"/>
        </w:numPr>
        <w:jc w:val="both"/>
      </w:pPr>
      <w:r w:rsidRPr="009071D3">
        <w:rPr>
          <w:sz w:val="28"/>
          <w:szCs w:val="28"/>
        </w:rPr>
        <w:t xml:space="preserve">Контроль за </w:t>
      </w:r>
      <w:r w:rsidR="003C3F54" w:rsidRPr="009071D3">
        <w:rPr>
          <w:sz w:val="28"/>
          <w:szCs w:val="28"/>
        </w:rPr>
        <w:t xml:space="preserve">выполнением </w:t>
      </w:r>
      <w:bookmarkStart w:id="0" w:name="_GoBack"/>
      <w:bookmarkEnd w:id="0"/>
      <w:r w:rsidR="003C3F54" w:rsidRPr="009071D3">
        <w:rPr>
          <w:sz w:val="28"/>
          <w:szCs w:val="28"/>
        </w:rPr>
        <w:t>постановления оставляю</w:t>
      </w:r>
      <w:r w:rsidR="003C3F54">
        <w:rPr>
          <w:sz w:val="28"/>
          <w:szCs w:val="28"/>
        </w:rPr>
        <w:t xml:space="preserve"> за собой.</w:t>
      </w:r>
    </w:p>
    <w:p w:rsidR="001D4005" w:rsidRDefault="001D4005" w:rsidP="005C3E0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4005" w:rsidRDefault="001D4005" w:rsidP="005C3E0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4005" w:rsidRDefault="001D4005" w:rsidP="005C3E0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D4005" w:rsidRDefault="001D4005" w:rsidP="005C3E0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02F6" w:rsidRPr="008F02F6" w:rsidRDefault="009071D3" w:rsidP="005C3E0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48F3">
        <w:rPr>
          <w:sz w:val="28"/>
          <w:szCs w:val="28"/>
        </w:rPr>
        <w:t xml:space="preserve"> Администрации</w:t>
      </w:r>
      <w:r w:rsidR="008F02F6" w:rsidRPr="008F02F6">
        <w:rPr>
          <w:sz w:val="28"/>
          <w:szCs w:val="28"/>
        </w:rPr>
        <w:t xml:space="preserve"> </w:t>
      </w:r>
      <w:r w:rsidR="00E46D8D">
        <w:rPr>
          <w:sz w:val="28"/>
          <w:szCs w:val="28"/>
        </w:rPr>
        <w:t>Калининского</w:t>
      </w:r>
    </w:p>
    <w:p w:rsidR="009071D3" w:rsidRDefault="008F02F6" w:rsidP="005C3E0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F02F6">
        <w:rPr>
          <w:sz w:val="28"/>
          <w:szCs w:val="28"/>
        </w:rPr>
        <w:t xml:space="preserve">сельского поселения                                        </w:t>
      </w:r>
      <w:r w:rsidR="002A7AE6">
        <w:rPr>
          <w:sz w:val="28"/>
          <w:szCs w:val="28"/>
        </w:rPr>
        <w:t xml:space="preserve">         </w:t>
      </w:r>
      <w:r w:rsidR="009071D3">
        <w:rPr>
          <w:sz w:val="28"/>
          <w:szCs w:val="28"/>
        </w:rPr>
        <w:t xml:space="preserve">           Савушинский А.Г.</w:t>
      </w:r>
    </w:p>
    <w:p w:rsidR="009071D3" w:rsidRDefault="009071D3" w:rsidP="009071D3">
      <w:pPr>
        <w:rPr>
          <w:sz w:val="22"/>
          <w:szCs w:val="22"/>
        </w:rPr>
      </w:pPr>
    </w:p>
    <w:p w:rsidR="008F02F6" w:rsidRPr="009071D3" w:rsidRDefault="008F02F6" w:rsidP="009071D3">
      <w:pPr>
        <w:rPr>
          <w:sz w:val="22"/>
          <w:szCs w:val="22"/>
        </w:rPr>
      </w:pPr>
    </w:p>
    <w:sectPr w:rsidR="008F02F6" w:rsidRPr="009071D3" w:rsidSect="005C3E0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BB" w:rsidRDefault="007A50BB" w:rsidP="008F02F6">
      <w:r>
        <w:separator/>
      </w:r>
    </w:p>
  </w:endnote>
  <w:endnote w:type="continuationSeparator" w:id="0">
    <w:p w:rsidR="007A50BB" w:rsidRDefault="007A50BB" w:rsidP="008F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BB" w:rsidRDefault="007A50BB" w:rsidP="008F02F6">
      <w:r>
        <w:separator/>
      </w:r>
    </w:p>
  </w:footnote>
  <w:footnote w:type="continuationSeparator" w:id="0">
    <w:p w:rsidR="007A50BB" w:rsidRDefault="007A50BB" w:rsidP="008F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094FFF6"/>
    <w:lvl w:ilvl="0">
      <w:numFmt w:val="bullet"/>
      <w:lvlText w:val="*"/>
      <w:lvlJc w:val="left"/>
    </w:lvl>
  </w:abstractNum>
  <w:abstractNum w:abstractNumId="1" w15:restartNumberingAfterBreak="0">
    <w:nsid w:val="158366A6"/>
    <w:multiLevelType w:val="singleLevel"/>
    <w:tmpl w:val="8E5CCA26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9F0957"/>
    <w:multiLevelType w:val="singleLevel"/>
    <w:tmpl w:val="1B2A94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E24E4C"/>
    <w:multiLevelType w:val="hybridMultilevel"/>
    <w:tmpl w:val="B2B2E4F4"/>
    <w:lvl w:ilvl="0" w:tplc="68E6D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D2"/>
    <w:rsid w:val="00005714"/>
    <w:rsid w:val="00014FA1"/>
    <w:rsid w:val="000402C7"/>
    <w:rsid w:val="00072250"/>
    <w:rsid w:val="0008235B"/>
    <w:rsid w:val="000A2817"/>
    <w:rsid w:val="000C758D"/>
    <w:rsid w:val="001250C0"/>
    <w:rsid w:val="001366D1"/>
    <w:rsid w:val="00163BC1"/>
    <w:rsid w:val="00197A6F"/>
    <w:rsid w:val="001A51C9"/>
    <w:rsid w:val="001C05BC"/>
    <w:rsid w:val="001C3AEE"/>
    <w:rsid w:val="001C7B48"/>
    <w:rsid w:val="001D2A21"/>
    <w:rsid w:val="001D4005"/>
    <w:rsid w:val="001D51C6"/>
    <w:rsid w:val="001F4E2A"/>
    <w:rsid w:val="00202AAC"/>
    <w:rsid w:val="0020446C"/>
    <w:rsid w:val="0022619B"/>
    <w:rsid w:val="00240E7B"/>
    <w:rsid w:val="00286672"/>
    <w:rsid w:val="0029545B"/>
    <w:rsid w:val="002A098C"/>
    <w:rsid w:val="002A4048"/>
    <w:rsid w:val="002A7AE6"/>
    <w:rsid w:val="002B48F3"/>
    <w:rsid w:val="002F4E47"/>
    <w:rsid w:val="00323F84"/>
    <w:rsid w:val="00340DE1"/>
    <w:rsid w:val="00346763"/>
    <w:rsid w:val="0036131F"/>
    <w:rsid w:val="003B20A4"/>
    <w:rsid w:val="003C3F54"/>
    <w:rsid w:val="004319C0"/>
    <w:rsid w:val="00431FFC"/>
    <w:rsid w:val="00436591"/>
    <w:rsid w:val="00466175"/>
    <w:rsid w:val="0047698E"/>
    <w:rsid w:val="0049256D"/>
    <w:rsid w:val="004A5CF0"/>
    <w:rsid w:val="004E71CB"/>
    <w:rsid w:val="00503F17"/>
    <w:rsid w:val="005C3E08"/>
    <w:rsid w:val="005C58DB"/>
    <w:rsid w:val="005F1AAA"/>
    <w:rsid w:val="006133EF"/>
    <w:rsid w:val="00627A60"/>
    <w:rsid w:val="006406CC"/>
    <w:rsid w:val="00652E6B"/>
    <w:rsid w:val="006707E5"/>
    <w:rsid w:val="00690BEF"/>
    <w:rsid w:val="00717788"/>
    <w:rsid w:val="00724CC1"/>
    <w:rsid w:val="0072678F"/>
    <w:rsid w:val="00771D45"/>
    <w:rsid w:val="0079143A"/>
    <w:rsid w:val="007A36CC"/>
    <w:rsid w:val="007A50BB"/>
    <w:rsid w:val="007F3E02"/>
    <w:rsid w:val="00805A52"/>
    <w:rsid w:val="00810B0C"/>
    <w:rsid w:val="00821886"/>
    <w:rsid w:val="008307EB"/>
    <w:rsid w:val="008A3947"/>
    <w:rsid w:val="008D7F91"/>
    <w:rsid w:val="008F02F6"/>
    <w:rsid w:val="008F7533"/>
    <w:rsid w:val="009071D3"/>
    <w:rsid w:val="00921D84"/>
    <w:rsid w:val="009863BF"/>
    <w:rsid w:val="00994CA6"/>
    <w:rsid w:val="009B6DFA"/>
    <w:rsid w:val="009C5BC3"/>
    <w:rsid w:val="009E47F4"/>
    <w:rsid w:val="00A1117A"/>
    <w:rsid w:val="00A4585B"/>
    <w:rsid w:val="00A65007"/>
    <w:rsid w:val="00A70E51"/>
    <w:rsid w:val="00A90D85"/>
    <w:rsid w:val="00AA0D46"/>
    <w:rsid w:val="00AA0FB4"/>
    <w:rsid w:val="00AC263B"/>
    <w:rsid w:val="00AC77F0"/>
    <w:rsid w:val="00B04906"/>
    <w:rsid w:val="00B26598"/>
    <w:rsid w:val="00B373C4"/>
    <w:rsid w:val="00B40923"/>
    <w:rsid w:val="00B81266"/>
    <w:rsid w:val="00B96C37"/>
    <w:rsid w:val="00BC3480"/>
    <w:rsid w:val="00BE7734"/>
    <w:rsid w:val="00BF3374"/>
    <w:rsid w:val="00C545D2"/>
    <w:rsid w:val="00C742DF"/>
    <w:rsid w:val="00C74B27"/>
    <w:rsid w:val="00D02A80"/>
    <w:rsid w:val="00D066BC"/>
    <w:rsid w:val="00D40A45"/>
    <w:rsid w:val="00D677B3"/>
    <w:rsid w:val="00D96936"/>
    <w:rsid w:val="00DB22ED"/>
    <w:rsid w:val="00DC18B5"/>
    <w:rsid w:val="00DD6A35"/>
    <w:rsid w:val="00DE6DCC"/>
    <w:rsid w:val="00E131FB"/>
    <w:rsid w:val="00E359D7"/>
    <w:rsid w:val="00E46D8D"/>
    <w:rsid w:val="00E5003D"/>
    <w:rsid w:val="00E52725"/>
    <w:rsid w:val="00E715F0"/>
    <w:rsid w:val="00EA0B3B"/>
    <w:rsid w:val="00EB1A7C"/>
    <w:rsid w:val="00EC15B1"/>
    <w:rsid w:val="00EC4FE6"/>
    <w:rsid w:val="00EE6612"/>
    <w:rsid w:val="00F1761F"/>
    <w:rsid w:val="00F2795B"/>
    <w:rsid w:val="00F76943"/>
    <w:rsid w:val="00F773ED"/>
    <w:rsid w:val="00F91483"/>
    <w:rsid w:val="00F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2FB6A-388C-414F-839E-19A8DDA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0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2F6"/>
  </w:style>
  <w:style w:type="paragraph" w:styleId="a6">
    <w:name w:val="footer"/>
    <w:basedOn w:val="a"/>
    <w:link w:val="a7"/>
    <w:rsid w:val="008F0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02F6"/>
  </w:style>
  <w:style w:type="paragraph" w:styleId="a8">
    <w:name w:val="Plain Text"/>
    <w:basedOn w:val="a"/>
    <w:rsid w:val="00627A60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customStyle="1" w:styleId="a9">
    <w:name w:val="Знак"/>
    <w:basedOn w:val="a"/>
    <w:rsid w:val="00627A6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1D4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2A7A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A7A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2B48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B48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8F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90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ПРОЕКТ</vt:lpstr>
    </vt:vector>
  </TitlesOfParts>
  <Company>nop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            ПРОЕКТ</dc:title>
  <dc:creator>z</dc:creator>
  <cp:lastModifiedBy>ЛЕНА</cp:lastModifiedBy>
  <cp:revision>4</cp:revision>
  <cp:lastPrinted>2018-04-18T07:59:00Z</cp:lastPrinted>
  <dcterms:created xsi:type="dcterms:W3CDTF">2018-04-11T08:09:00Z</dcterms:created>
  <dcterms:modified xsi:type="dcterms:W3CDTF">2018-04-18T07:59:00Z</dcterms:modified>
</cp:coreProperties>
</file>